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30" w:rsidRDefault="007D3030">
      <w:r w:rsidRPr="00045F6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76D216" wp14:editId="2766730E">
                <wp:simplePos x="0" y="0"/>
                <wp:positionH relativeFrom="column">
                  <wp:posOffset>-302895</wp:posOffset>
                </wp:positionH>
                <wp:positionV relativeFrom="paragraph">
                  <wp:posOffset>1118235</wp:posOffset>
                </wp:positionV>
                <wp:extent cx="3409315" cy="8509000"/>
                <wp:effectExtent l="0" t="0" r="19685" b="25400"/>
                <wp:wrapSquare wrapText="bothSides"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315" cy="850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D3030" w:rsidRPr="00D71DDF" w:rsidRDefault="007D3030" w:rsidP="00D71DDF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Prvo čitanje : </w:t>
                            </w:r>
                            <w:r w:rsidR="000F2EC4"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 Iz 40,</w:t>
                            </w:r>
                            <w:r w:rsidR="000F2EC4" w:rsidRPr="00D71D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="000F2EC4"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1-5.9-11</w:t>
                            </w:r>
                          </w:p>
                          <w:p w:rsidR="007D3030" w:rsidRPr="00D71DDF" w:rsidRDefault="007D3030" w:rsidP="00D71DDF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Drugo čitanje:  </w:t>
                            </w:r>
                            <w:r w:rsidR="000F2EC4"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2Pt 3, 8-14</w:t>
                            </w:r>
                          </w:p>
                          <w:p w:rsidR="007D3030" w:rsidRPr="00D71DDF" w:rsidRDefault="007D3030" w:rsidP="00D71DDF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</w:pPr>
                            <w:r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 xml:space="preserve">Evanđelje: </w:t>
                            </w:r>
                            <w:r w:rsidR="000F2EC4"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Mk 1,</w:t>
                            </w:r>
                            <w:r w:rsidR="000F2EC4" w:rsidRPr="00D71DD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 </w:t>
                            </w:r>
                            <w:r w:rsidR="000F2EC4" w:rsidRPr="00D71DDF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</w:rPr>
                              <w:t>1-8</w:t>
                            </w: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ZBORNA MOLITVA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71DDF" w:rsidRPr="00D71DDF" w:rsidRDefault="00D71DDF" w:rsidP="00D71DDF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D71DD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t>Svemogući i milosrdni Bože, dok hitimo ususret tvome Sinu daj da nas zemaljske obveze i brige ne smetu;</w:t>
                            </w:r>
                            <w:r w:rsidRPr="00D71DD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br/>
                              <w:t>nebeska mudrost tvoje riječi nek nas uvede u zajedništvo njegove sudbine.</w:t>
                            </w:r>
                            <w:r w:rsidRPr="00D71DDF"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  <w:br/>
                              <w:t>Koji s tobom.</w:t>
                            </w:r>
                          </w:p>
                          <w:p w:rsidR="007D3030" w:rsidRPr="00BC36CF" w:rsidRDefault="007D3030" w:rsidP="007D3030">
                            <w:pPr>
                              <w:pStyle w:val="Bezproreda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eastAsia="hr-HR"/>
                              </w:rPr>
                            </w:pPr>
                          </w:p>
                          <w:p w:rsidR="007D3030" w:rsidRDefault="007D3030" w:rsidP="007D3030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9"/>
                                <w:szCs w:val="29"/>
                              </w:rPr>
                              <w:t xml:space="preserve">Ulazna pjesma </w:t>
                            </w:r>
                          </w:p>
                          <w:p w:rsidR="007D3030" w:rsidRPr="00D71DDF" w:rsidRDefault="00D71DDF" w:rsidP="00D71DDF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D71DD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t>Puče sionski, evo, Gospodin dolazi spasiti narode;</w:t>
                            </w:r>
                            <w:r w:rsidRPr="00D71DD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  <w:br/>
                              <w:t>i zagrmjet će glasom veličajnim na radost vašega srca.  (Iz 30, 19.30)</w:t>
                            </w:r>
                          </w:p>
                          <w:p w:rsidR="00D71DDF" w:rsidRDefault="00D71DDF" w:rsidP="007D3030">
                            <w:pPr>
                              <w:pStyle w:val="Bezproreda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7D3030" w:rsidRDefault="007D3030" w:rsidP="007D3030">
                            <w:pPr>
                              <w:pStyle w:val="Bezproreda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</w:rPr>
                            </w:pPr>
                            <w:r w:rsidRPr="00F3724E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Pričesna pjesma</w:t>
                            </w:r>
                          </w:p>
                          <w:p w:rsidR="00D71DDF" w:rsidRPr="00D71DDF" w:rsidRDefault="00D71DDF" w:rsidP="00D71DDF">
                            <w:pPr>
                              <w:pStyle w:val="Bezproreda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D71DDF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Ustani, Jeruzaleme, stani na visoko,</w:t>
                            </w:r>
                            <w:r w:rsidRPr="00D71DDF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br/>
                              <w:t>vidi radost što ti dolazi od Boga tvoga!  (Bar 5,</w:t>
                            </w:r>
                            <w:r w:rsidRPr="00D71D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 </w:t>
                            </w:r>
                            <w:r w:rsidRPr="00D71DDF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5; 4,</w:t>
                            </w:r>
                            <w:r w:rsidRPr="00D71DDF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 </w:t>
                            </w:r>
                            <w:r w:rsidRPr="00D71DDF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36)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3.85pt;margin-top:88.05pt;width:268.45pt;height:6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" fillcolor="window" strokecolor="#4f81bd" strokeweight="2pt">
                <v:textbox>
                  <w:txbxContent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i/>
                          <w:sz w:val="32"/>
                          <w:szCs w:val="32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</w:p>
                    <w:p w:rsidR="007D3030" w:rsidRPr="00D71DDF" w:rsidRDefault="007D3030" w:rsidP="00D71DDF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Prvo čitanje : </w:t>
                      </w:r>
                      <w:r w:rsidR="000F2EC4"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 Iz 40,</w:t>
                      </w:r>
                      <w:r w:rsidR="000F2EC4" w:rsidRPr="00D71D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="000F2EC4"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1-5.9-11</w:t>
                      </w:r>
                    </w:p>
                    <w:p w:rsidR="007D3030" w:rsidRPr="00D71DDF" w:rsidRDefault="007D3030" w:rsidP="00D71DDF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Drugo čitanje:  </w:t>
                      </w:r>
                      <w:r w:rsidR="000F2EC4"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2Pt 3, 8-14</w:t>
                      </w:r>
                    </w:p>
                    <w:p w:rsidR="007D3030" w:rsidRPr="00D71DDF" w:rsidRDefault="007D3030" w:rsidP="00D71DDF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</w:pPr>
                      <w:r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 xml:space="preserve">Evanđelje: </w:t>
                      </w:r>
                      <w:r w:rsidR="000F2EC4"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Mk 1,</w:t>
                      </w:r>
                      <w:r w:rsidR="000F2EC4" w:rsidRPr="00D71DD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 </w:t>
                      </w:r>
                      <w:r w:rsidR="000F2EC4" w:rsidRPr="00D71DDF">
                        <w:rPr>
                          <w:rFonts w:ascii="Georgia" w:hAnsi="Georgia"/>
                          <w:i/>
                          <w:sz w:val="28"/>
                          <w:szCs w:val="28"/>
                        </w:rPr>
                        <w:t>1-8</w:t>
                      </w: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ZBORNA MOLITVA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:</w:t>
                      </w:r>
                    </w:p>
                    <w:p w:rsidR="00D71DDF" w:rsidRPr="00D71DDF" w:rsidRDefault="00D71DDF" w:rsidP="00D71DDF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  <w:r w:rsidRPr="00D71DDF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t>Svemogući i milosrdni Bože, dok hitimo ususret tvome Sinu daj da nas zemaljske obveze i brige ne smetu;</w:t>
                      </w:r>
                      <w:r w:rsidRPr="00D71DDF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br/>
                        <w:t>nebeska mudrost tvoje riječi nek nas uvede u zajedništvo njegove sudbine.</w:t>
                      </w:r>
                      <w:r w:rsidRPr="00D71DDF"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  <w:br/>
                        <w:t>Koji s tobom.</w:t>
                      </w:r>
                    </w:p>
                    <w:p w:rsidR="007D3030" w:rsidRPr="00BC36CF" w:rsidRDefault="007D3030" w:rsidP="007D3030">
                      <w:pPr>
                        <w:pStyle w:val="Bezproreda"/>
                        <w:rPr>
                          <w:rFonts w:ascii="Comic Sans MS" w:hAnsi="Comic Sans MS"/>
                          <w:sz w:val="28"/>
                          <w:szCs w:val="28"/>
                          <w:lang w:eastAsia="hr-HR"/>
                        </w:rPr>
                      </w:pPr>
                    </w:p>
                    <w:p w:rsidR="007D3030" w:rsidRDefault="007D3030" w:rsidP="007D3030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9"/>
                          <w:szCs w:val="29"/>
                        </w:rPr>
                        <w:t xml:space="preserve">Ulazna pjesma </w:t>
                      </w:r>
                    </w:p>
                    <w:p w:rsidR="007D3030" w:rsidRPr="00D71DDF" w:rsidRDefault="00D71DDF" w:rsidP="00D71DDF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D71DD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t>Puče sionski, evo, Gospodin dolazi spasiti narode;</w:t>
                      </w:r>
                      <w:r w:rsidRPr="00D71DDF"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  <w:br/>
                        <w:t>i zagrmjet će glasom veličajnim na radost vašega srca.  (Iz 30, 19.30)</w:t>
                      </w:r>
                    </w:p>
                    <w:p w:rsidR="00D71DDF" w:rsidRDefault="00D71DDF" w:rsidP="007D3030">
                      <w:pPr>
                        <w:pStyle w:val="Bezproreda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7D3030" w:rsidRDefault="007D3030" w:rsidP="007D3030">
                      <w:pPr>
                        <w:pStyle w:val="Bezproreda"/>
                        <w:rPr>
                          <w:rFonts w:ascii="Arial" w:hAnsi="Arial" w:cs="Arial"/>
                          <w:i/>
                          <w:sz w:val="28"/>
                          <w:szCs w:val="28"/>
                        </w:rPr>
                      </w:pPr>
                      <w:r w:rsidRPr="00F3724E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Pričesna pjesma</w:t>
                      </w:r>
                    </w:p>
                    <w:p w:rsidR="00D71DDF" w:rsidRPr="00D71DDF" w:rsidRDefault="00D71DDF" w:rsidP="00D71DDF">
                      <w:pPr>
                        <w:pStyle w:val="Bezproreda"/>
                        <w:rPr>
                          <w:rFonts w:ascii="Monotype Corsiva" w:hAnsi="Monotype Corsiva"/>
                          <w:sz w:val="36"/>
                          <w:szCs w:val="36"/>
                        </w:rPr>
                      </w:pPr>
                      <w:r w:rsidRPr="00D71DDF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Ustani, Jeruzaleme, stani na visoko,</w:t>
                      </w:r>
                      <w:r w:rsidRPr="00D71DDF">
                        <w:rPr>
                          <w:rFonts w:ascii="Monotype Corsiva" w:hAnsi="Monotype Corsiva"/>
                          <w:sz w:val="36"/>
                          <w:szCs w:val="36"/>
                        </w:rPr>
                        <w:br/>
                        <w:t>vidi radost što ti dolazi od Boga tvoga!  (Bar 5,</w:t>
                      </w:r>
                      <w:r w:rsidRPr="00D71DD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 </w:t>
                      </w:r>
                      <w:r w:rsidRPr="00D71DDF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5; 4,</w:t>
                      </w:r>
                      <w:r w:rsidRPr="00D71DDF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 </w:t>
                      </w:r>
                      <w:r w:rsidRPr="00D71DDF">
                        <w:rPr>
                          <w:rFonts w:ascii="Monotype Corsiva" w:hAnsi="Monotype Corsiva"/>
                          <w:sz w:val="36"/>
                          <w:szCs w:val="36"/>
                        </w:rPr>
                        <w:t>36)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3DE87" wp14:editId="5FBCC944">
                <wp:simplePos x="0" y="0"/>
                <wp:positionH relativeFrom="column">
                  <wp:posOffset>77470</wp:posOffset>
                </wp:positionH>
                <wp:positionV relativeFrom="paragraph">
                  <wp:posOffset>301625</wp:posOffset>
                </wp:positionV>
                <wp:extent cx="3556000" cy="495300"/>
                <wp:effectExtent l="0" t="0" r="25400" b="1905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3030" w:rsidRPr="007A64C7" w:rsidRDefault="007D3030" w:rsidP="007D3030">
                            <w:pPr>
                              <w:pStyle w:val="Bezproreda"/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nap ITC" w:hAnsi="Snap ITC"/>
                                <w:sz w:val="28"/>
                                <w:szCs w:val="28"/>
                              </w:rPr>
                              <w:t>DRUGA NEDJELJA DOŠAŠĆA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utnik 3" o:spid="_x0000_s1027" style="position:absolute;margin-left:6.1pt;margin-top:23.75pt;width:280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" fillcolor="window" strokecolor="#f79646" strokeweight="2pt">
                <v:textbox>
                  <w:txbxContent>
                    <w:p w:rsidR="007D3030" w:rsidRPr="007A64C7" w:rsidRDefault="007D3030" w:rsidP="007D3030">
                      <w:pPr>
                        <w:pStyle w:val="Bezproreda"/>
                        <w:rPr>
                          <w:rFonts w:ascii="Snap ITC" w:hAnsi="Snap ITC"/>
                          <w:sz w:val="28"/>
                          <w:szCs w:val="28"/>
                        </w:rPr>
                      </w:pPr>
                      <w:r>
                        <w:rPr>
                          <w:rFonts w:ascii="Snap ITC" w:hAnsi="Snap ITC"/>
                          <w:sz w:val="28"/>
                          <w:szCs w:val="28"/>
                        </w:rPr>
                        <w:t xml:space="preserve"> DRUGA NEDJELJA DOŠAŠĆA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63360" behindDoc="0" locked="0" layoutInCell="1" allowOverlap="1" wp14:anchorId="7DAC391A" wp14:editId="53178CDC">
            <wp:simplePos x="0" y="0"/>
            <wp:positionH relativeFrom="column">
              <wp:posOffset>-199390</wp:posOffset>
            </wp:positionH>
            <wp:positionV relativeFrom="paragraph">
              <wp:posOffset>-652780</wp:posOffset>
            </wp:positionV>
            <wp:extent cx="2461895" cy="1515110"/>
            <wp:effectExtent l="0" t="0" r="0" b="8890"/>
            <wp:wrapSquare wrapText="bothSides"/>
            <wp:docPr id="2" name="Slika 2" descr="C:\Users\Korisnik\Pictures\Saved Pictures\medium_crkvisvetogivanakrstiteljareicanasl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C:\Users\Korisnik\Pictures\Saved Pictures\medium_crkvisvetogivanakrstiteljareicanasl0.jpg"/>
                    <pic:cNvPicPr/>
                  </pic:nvPicPr>
                  <pic:blipFill>
                    <a:blip r:embed="rId6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500" b="97750" l="2462" r="97846"/>
                              </a14:imgEffect>
                              <a14:imgEffect>
                                <a14:artisticGlowEdges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EAE"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32.6pt;margin-top:15.15pt;width:167.25pt;height:18.75pt;z-index:251661312;mso-position-horizontal-relative:text;mso-position-vertical-relative:text" fillcolor="red" strokecolor="#5f497a [2407]">
            <v:shadow color="#868686"/>
            <v:textpath style="font-family:&quot;Georgia&quot;;font-size:16pt;v-text-kern:t" trim="t" fitpath="t" string="br. 514.  god. IX. 10. prosinca 2017."/>
            <w10:wrap type="square"/>
          </v:shape>
        </w:pict>
      </w:r>
      <w:r w:rsidR="00154EAE">
        <w:rPr>
          <w:noProof/>
          <w:lang w:eastAsia="hr-HR"/>
        </w:rPr>
        <w:pict>
          <v:shape id="_x0000_s1026" type="#_x0000_t136" style="position:absolute;margin-left:190.95pt;margin-top:-13.85pt;width:279pt;height:29pt;z-index:251660288;mso-position-horizontal-relative:text;mso-position-vertical-relative:text" fillcolor="red" strokecolor="#3f3151 [1607]">
            <v:shadow color="#868686"/>
            <v:textpath style="font-family:&quot;Georgia&quot;;font-size:24pt;font-style:italic;v-text-kern:t" trim="t" fitpath="t" string="župe sv. Ivana Krstitelja Rečica"/>
            <w10:wrap type="square"/>
          </v:shape>
        </w:pict>
      </w: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B311FBA" wp14:editId="369B0793">
            <wp:simplePos x="0" y="0"/>
            <wp:positionH relativeFrom="column">
              <wp:posOffset>1930400</wp:posOffset>
            </wp:positionH>
            <wp:positionV relativeFrom="paragraph">
              <wp:posOffset>-658495</wp:posOffset>
            </wp:positionV>
            <wp:extent cx="4356100" cy="393700"/>
            <wp:effectExtent l="0" t="0" r="6350" b="63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30" w:rsidRPr="007D3030" w:rsidRDefault="007D3030" w:rsidP="007D3030"/>
    <w:p w:rsidR="007D3030" w:rsidRPr="007D3030" w:rsidRDefault="00D71DDF" w:rsidP="007D3030">
      <w:r w:rsidRPr="00045F67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E2278A" wp14:editId="7913B3DE">
                <wp:simplePos x="0" y="0"/>
                <wp:positionH relativeFrom="column">
                  <wp:posOffset>-12700</wp:posOffset>
                </wp:positionH>
                <wp:positionV relativeFrom="paragraph">
                  <wp:posOffset>34925</wp:posOffset>
                </wp:positionV>
                <wp:extent cx="3134995" cy="8509000"/>
                <wp:effectExtent l="0" t="0" r="27305" b="2540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4995" cy="8509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DDF" w:rsidRDefault="00D71DDF" w:rsidP="00D71DDF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PROMIŠLJANJA…</w:t>
                            </w:r>
                          </w:p>
                          <w:p w:rsidR="00D71DDF" w:rsidRDefault="00D71DDF" w:rsidP="00D71DDF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Biti vjernik danas</w:t>
                            </w: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Oscar Wilde lijepo kaže: „ Svi mi živimo u blatu, samo što neki od nas gledaju u zvijezde“.</w:t>
                            </w: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Došašće je kairos – pravi trenutak da pokušam pogled iz blata usmjeriti zvijezdama. U Pizidovu epigramu koji se čuva u trogirskom samostanu sv. Jeronima na pitanje upućenu Kairosu zašto mu pramen kose pada na čelo, on dogovara: „Nek ga zgrabi svatko tko se nađe na mom putu“. A na pitanje zašto je ćelav straga odgovara: „ Ma koliko velika želja bila, onaj koga preletim uhvatit me neće“.</w:t>
                            </w: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AF70AB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 svim gradovima koji nešto „drže do sebe“ organiziraju se razni adventski sajmovi. A sajam je mjesto i događaj gdje se prodaje sve i sva i kupuje sve i sva. Tako se zapravo došašće pretvara u sajmeni događaj u kojem je važan potrošač i na kraju će se zbrajati dobici u materijalnom smislu.</w:t>
                            </w:r>
                            <w:r w:rsidR="003A0001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Sajam pretvara čovjeka u trgovca i potošaća.</w:t>
                            </w:r>
                            <w:r w:rsidR="00154EA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Zapravo ne stignemo podići pogled prema zvijezdama prama nečem kvalitetnijem. U došašću zapravo se susrećemo s najgrubljim oblikom materijalizma</w:t>
                            </w:r>
                            <w:bookmarkStart w:id="0" w:name="_GoBack"/>
                            <w:bookmarkEnd w:id="0"/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Pr="00AA37FF" w:rsidRDefault="00D71DDF" w:rsidP="00D71DDF">
                            <w:pPr>
                              <w:pStyle w:val="Bezproreda"/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Pr="00AA37FF" w:rsidRDefault="00D71DDF" w:rsidP="00D71DD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D71DDF" w:rsidRDefault="00D71DDF" w:rsidP="00D71DDF">
                            <w:pPr>
                              <w:pStyle w:val="Bezproreda"/>
                              <w:rPr>
                                <w:rFonts w:ascii="Comic Sans MS" w:hAnsi="Comic Sans MS" w:cs="Arial"/>
                                <w:color w:val="606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71DDF" w:rsidRPr="003A5904" w:rsidRDefault="00D71DDF" w:rsidP="00D71DDF">
                            <w:pPr>
                              <w:pStyle w:val="Bezproreda"/>
                              <w:rPr>
                                <w:rFonts w:ascii="Comic Sans MS" w:hAnsi="Comic Sans MS" w:cs="Arial"/>
                                <w:color w:val="60606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8" o:spid="_x0000_s1028" style="position:absolute;margin-left:-1pt;margin-top:2.75pt;width:246.85pt;height:67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" fillcolor="window" strokecolor="#f79646" strokeweight="2pt">
                <v:textbox>
                  <w:txbxContent>
                    <w:p w:rsidR="00D71DDF" w:rsidRDefault="00D71DDF" w:rsidP="00D71DDF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PROMIŠLJANJA…</w:t>
                      </w:r>
                    </w:p>
                    <w:p w:rsidR="00D71DDF" w:rsidRDefault="00D71DDF" w:rsidP="00D71DDF">
                      <w:pPr>
                        <w:pStyle w:val="Bezproreda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Biti vjernik danas</w:t>
                      </w: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Oscar Wilde lijepo kaže: „ Svi mi živimo u blatu, samo što neki od nas gledaju u zvijezde“.</w:t>
                      </w: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Došašće je kairos – pravi trenutak da pokušam pogled iz blata usmjeriti zvijezdama. U Pizidovu epigramu koji se čuva u trogirskom samostanu sv. Jeronima na pitanje upućenu Kairosu zašto mu pramen kose pada na čelo, on dogovara: „Nek ga zgrabi svatko tko se nađe na mom putu“. A na pitanje zašto je ćelav straga odgovara: „ Ma koliko velika želja bila, onaj koga preletim uhvatit me neće“.</w:t>
                      </w: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AF70AB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 svim gradovima koji nešto „drže do sebe“ organiziraju se razni adventski sajmovi. A sajam je mjesto i događaj gdje se prodaje sve i sva i kupuje sve i sva. Tako se zapravo došašće pretvara u sajmeni događaj u kojem je važan potrošač i na kraju će se zbrajati dobici u materijalnom smislu.</w:t>
                      </w:r>
                      <w:r w:rsidR="003A0001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Sajam pretvara čovjeka u trgovca i potošaća.</w:t>
                      </w:r>
                      <w:r w:rsidR="00154EA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Zapravo ne stignemo podići pogled prema zvijezdama prama nečem kvalitetnijem. U došašću zapravo se susrećemo s najgrubljim oblikom materijalizma</w:t>
                      </w:r>
                      <w:bookmarkStart w:id="1" w:name="_GoBack"/>
                      <w:bookmarkEnd w:id="1"/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Pr="00AA37FF" w:rsidRDefault="00D71DDF" w:rsidP="00D71DDF">
                      <w:pPr>
                        <w:pStyle w:val="Bezproreda"/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Pr="00AA37FF" w:rsidRDefault="00D71DDF" w:rsidP="00D71DD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D71DDF" w:rsidRDefault="00D71DDF" w:rsidP="00D71DDF">
                      <w:pPr>
                        <w:pStyle w:val="Bezproreda"/>
                        <w:rPr>
                          <w:rFonts w:ascii="Comic Sans MS" w:hAnsi="Comic Sans MS" w:cs="Arial"/>
                          <w:color w:val="606060"/>
                          <w:sz w:val="24"/>
                          <w:szCs w:val="24"/>
                          <w:lang w:val="en-US"/>
                        </w:rPr>
                      </w:pPr>
                    </w:p>
                    <w:p w:rsidR="00D71DDF" w:rsidRPr="003A5904" w:rsidRDefault="00D71DDF" w:rsidP="00D71DDF">
                      <w:pPr>
                        <w:pStyle w:val="Bezproreda"/>
                        <w:rPr>
                          <w:rFonts w:ascii="Comic Sans MS" w:hAnsi="Comic Sans MS" w:cs="Arial"/>
                          <w:color w:val="60606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030"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68480" behindDoc="0" locked="0" layoutInCell="1" allowOverlap="1" wp14:anchorId="2970FF8F" wp14:editId="6F08E265">
            <wp:simplePos x="0" y="0"/>
            <wp:positionH relativeFrom="column">
              <wp:posOffset>-3416300</wp:posOffset>
            </wp:positionH>
            <wp:positionV relativeFrom="paragraph">
              <wp:posOffset>233045</wp:posOffset>
            </wp:positionV>
            <wp:extent cx="2921000" cy="2360295"/>
            <wp:effectExtent l="0" t="0" r="0" b="1905"/>
            <wp:wrapSquare wrapText="bothSides"/>
            <wp:docPr id="5" name="Slika 5" descr="Slikovni rezultat za iVAN kRSTIT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iVAN kRSTITELJ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22" r="25331"/>
                    <a:stretch/>
                  </pic:blipFill>
                  <pic:spPr bwMode="auto">
                    <a:xfrm>
                      <a:off x="0" y="0"/>
                      <a:ext cx="292100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7D3030" w:rsidP="007D3030"/>
    <w:p w:rsidR="007D3030" w:rsidRPr="007D3030" w:rsidRDefault="00D71DDF" w:rsidP="007D3030">
      <w:r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71552" behindDoc="0" locked="0" layoutInCell="1" allowOverlap="1" wp14:anchorId="75F5F1E9" wp14:editId="774E7B7A">
            <wp:simplePos x="0" y="0"/>
            <wp:positionH relativeFrom="column">
              <wp:posOffset>165100</wp:posOffset>
            </wp:positionH>
            <wp:positionV relativeFrom="paragraph">
              <wp:posOffset>138430</wp:posOffset>
            </wp:positionV>
            <wp:extent cx="2700020" cy="1803400"/>
            <wp:effectExtent l="0" t="0" r="5080" b="6350"/>
            <wp:wrapSquare wrapText="bothSides"/>
            <wp:docPr id="6" name="Slika 6" descr="Slikovni rezultat za kai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airo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D43" w:rsidRDefault="00754D43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0F23B0" w:rsidP="00D71DDF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-467995</wp:posOffset>
                </wp:positionV>
                <wp:extent cx="6007100" cy="2489200"/>
                <wp:effectExtent l="0" t="0" r="12700" b="25400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248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3B0" w:rsidRPr="000F23B0" w:rsidRDefault="000F23B0" w:rsidP="000F23B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0F23B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Početak Evanđelja Isusa Krista Sina Božjega. Pisano je u Izaiji proroku: »Evo šaljem glasnika svoga pred licem tvojim da ti pripravi put. Glas viče u pustinji: ’Pripravite put Gospodinu, poravnite mu staze!’« Tako se pojavi Ivan: krstio je u pustinji i propovijedao krst obraćenja na otpuštenje grijeha. Grnula k njemu sva judejska zemlja i svi Jeruzalemci: primali su od njega krštenje u rijeci Jordanu ispovijedajući svoje grijehe. Ivan bijaše odjeven u devi</w:t>
                            </w:r>
                            <w:r w:rsidRPr="000F23B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softHyphen/>
                              <w:t>nu dlaku, s kožnatim pojasom oko bokova; hranio se skakavcima i divljim medom. I propovijedao je: »Nakon mene dolazi jači od mene. Ja nisam dostojan sagnuti se i odriješiti mu remenje na obući. Ja vas krstim vodom, a on će vas krstiti Duhom Svetim.«</w:t>
                            </w:r>
                          </w:p>
                          <w:p w:rsidR="000F23B0" w:rsidRPr="000F23B0" w:rsidRDefault="000F23B0" w:rsidP="000F23B0">
                            <w:pPr>
                              <w:pStyle w:val="Bezproreda"/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</w:pPr>
                            <w:r w:rsidRPr="000F23B0">
                              <w:rPr>
                                <w:rFonts w:ascii="Georgia" w:hAnsi="Georgia"/>
                                <w:i/>
                                <w:sz w:val="28"/>
                                <w:szCs w:val="28"/>
                                <w:lang w:eastAsia="hr-HR"/>
                              </w:rPr>
                              <w:t>Riječ Gospodnja.</w:t>
                            </w:r>
                          </w:p>
                          <w:p w:rsidR="000F23B0" w:rsidRDefault="000F23B0" w:rsidP="000F23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9" o:spid="_x0000_s1029" style="position:absolute;margin-left:-28.65pt;margin-top:-36.85pt;width:473pt;height:196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" fillcolor="white [3201]" strokecolor="#f79646 [3209]" strokeweight="2pt">
                <v:textbox>
                  <w:txbxContent>
                    <w:p w:rsidR="000F23B0" w:rsidRPr="000F23B0" w:rsidRDefault="000F23B0" w:rsidP="000F23B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0F23B0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Početak Evanđelja Isusa Krista Sina Božjega. Pisano je u Izaiji proroku: »Evo šaljem glasnika svoga pred licem tvojim da ti pripravi put. Glas viče u pustinji: ’Pripravite put Gospodinu, poravnite mu staze!’« Tako se pojavi Ivan: krstio je u pustinji i propovijedao krst obraćenja na otpuštenje grijeha. Grnula k njemu sva judejska zemlja i svi Jeruzalemci: primali su od njega krštenje u rijeci Jordanu ispovijedajući svoje grijehe. Ivan bijaše odjeven u devi</w:t>
                      </w:r>
                      <w:r w:rsidRPr="000F23B0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softHyphen/>
                        <w:t>nu dlaku, s kožnatim pojasom oko bokova; hranio se skakavcima i divljim medom. I propovijedao je: »Nakon mene dolazi jači od mene. Ja nisam dostojan sagnuti se i odriješiti mu remenje na obući. Ja vas krstim vodom, a on će vas krstiti Duhom Svetim.«</w:t>
                      </w:r>
                    </w:p>
                    <w:p w:rsidR="000F23B0" w:rsidRPr="000F23B0" w:rsidRDefault="000F23B0" w:rsidP="000F23B0">
                      <w:pPr>
                        <w:pStyle w:val="Bezproreda"/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</w:pPr>
                      <w:r w:rsidRPr="000F23B0">
                        <w:rPr>
                          <w:rFonts w:ascii="Georgia" w:hAnsi="Georgia"/>
                          <w:i/>
                          <w:sz w:val="28"/>
                          <w:szCs w:val="28"/>
                          <w:lang w:eastAsia="hr-HR"/>
                        </w:rPr>
                        <w:t>Riječ Gospodnja.</w:t>
                      </w:r>
                    </w:p>
                    <w:p w:rsidR="000F23B0" w:rsidRDefault="000F23B0" w:rsidP="000F23B0"/>
                  </w:txbxContent>
                </v:textbox>
              </v:rect>
            </w:pict>
          </mc:Fallback>
        </mc:AlternateContent>
      </w:r>
    </w:p>
    <w:p w:rsidR="007D3030" w:rsidRDefault="00D71DDF" w:rsidP="007D3030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DC83C1" wp14:editId="09B75743">
                <wp:simplePos x="0" y="0"/>
                <wp:positionH relativeFrom="column">
                  <wp:posOffset>-333375</wp:posOffset>
                </wp:positionH>
                <wp:positionV relativeFrom="paragraph">
                  <wp:posOffset>-734060</wp:posOffset>
                </wp:positionV>
                <wp:extent cx="1828800" cy="1828800"/>
                <wp:effectExtent l="0" t="0" r="0" b="0"/>
                <wp:wrapSquare wrapText="bothSides"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1DDF" w:rsidRPr="007A72D6" w:rsidRDefault="00D71DDF" w:rsidP="00D71DDF">
                            <w:pPr>
                              <w:jc w:val="center"/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NEDJELJNA BOŽJA RIJEČ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7" o:spid="_x0000_s1030" type="#_x0000_t202" style="position:absolute;left:0;text-align:left;margin-left:-26.25pt;margin-top:-57.8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" filled="f" stroked="f">
                <v:textbox style="layout-flow:vertical;mso-layout-flow-alt:bottom-to-top;mso-fit-shape-to-text:t">
                  <w:txbxContent>
                    <w:p w:rsidR="00D71DDF" w:rsidRPr="007A72D6" w:rsidRDefault="00D71DDF" w:rsidP="00D71DDF">
                      <w:pPr>
                        <w:jc w:val="center"/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5715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NEDJELJNA BOŽJA RIJEČ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7D3030" w:rsidRDefault="007D3030" w:rsidP="007D3030">
      <w:pPr>
        <w:jc w:val="center"/>
      </w:pPr>
    </w:p>
    <w:p w:rsidR="000F23B0" w:rsidRDefault="000F23B0" w:rsidP="007D3030">
      <w:pPr>
        <w:jc w:val="center"/>
      </w:pPr>
      <w:r w:rsidRPr="0006534E">
        <w:rPr>
          <w:rFonts w:ascii="Comic Sans MS" w:hAnsi="Comic Sans MS"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76672" behindDoc="0" locked="0" layoutInCell="1" allowOverlap="1" wp14:anchorId="0822153D" wp14:editId="1E9588AC">
            <wp:simplePos x="0" y="0"/>
            <wp:positionH relativeFrom="column">
              <wp:posOffset>-360680</wp:posOffset>
            </wp:positionH>
            <wp:positionV relativeFrom="paragraph">
              <wp:posOffset>275590</wp:posOffset>
            </wp:positionV>
            <wp:extent cx="2006600" cy="2006600"/>
            <wp:effectExtent l="0" t="0" r="0" b="0"/>
            <wp:wrapSquare wrapText="bothSides"/>
            <wp:docPr id="10" name="Slika 10" descr="Slikovni rezultat za lovro zaplatić p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ovni rezultat za lovro zaplatić pit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B0" w:rsidRPr="000F23B0" w:rsidRDefault="000F23B0" w:rsidP="000F23B0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0F23B0">
        <w:rPr>
          <w:rFonts w:ascii="Comic Sans MS" w:hAnsi="Comic Sans MS"/>
          <w:sz w:val="28"/>
          <w:szCs w:val="28"/>
        </w:rPr>
        <w:t>Svjedočanstvo koje je pokazao Ivan Krstitelj trebalo bi zahvatiti i nas kršćane koji bismo u svijetu trebali biti proroci Božje iskrenosti poput Mesijina Preteče. No počesto se ponašamo poput farizeja i saduceja bježeći u osrednjost i formalizam, u mlakost i polovičnost. Tako na žalost bježimo i od sebe i od Boga, a ne rađamo plodove dostojne obraćenja i pravednosti u svijetu, što bi trebala biti naša prvotna zadaća. Zato nas Božja riječ potiče da spustimo maske koje navlačimo na lice poradi kojih se ne možemo susresti s Bogom lice u lice, već tek na nekoj posrednoj ili usputnoj razini ili načinu.</w:t>
      </w:r>
    </w:p>
    <w:p w:rsidR="000F23B0" w:rsidRPr="000F23B0" w:rsidRDefault="000F23B0" w:rsidP="000F23B0">
      <w:pPr>
        <w:pStyle w:val="Bezproreda"/>
        <w:jc w:val="both"/>
        <w:rPr>
          <w:rFonts w:ascii="Comic Sans MS" w:hAnsi="Comic Sans MS"/>
          <w:sz w:val="28"/>
          <w:szCs w:val="28"/>
        </w:rPr>
      </w:pPr>
      <w:r w:rsidRPr="000F23B0">
        <w:rPr>
          <w:rFonts w:ascii="Comic Sans MS" w:hAnsi="Comic Sans MS"/>
          <w:sz w:val="28"/>
          <w:szCs w:val="28"/>
        </w:rPr>
        <w:t>Pustimo stoga Boga u vlastito srce u potpunoj iskrenosti. Tada će nas on preobraziti i učiniti novim ljudima kao što je bio slučaj s Ivanom. Pustimo ga do kraja, do onih dubina u kojima se prestajemo odupirati njegovoj svetoj volji i postajemo proroci iskrenoga naviještanja njegove riječi. Pustimo ga do onih dubina u kojima nas potpuno zahvaća i mijenja nam život svojom prisutnošću pretvarajući nas u navjestitelje njegova kraljevstva i preteče njegova Sina. Otvorimo mu vrata obraćenjem, ugostimo ga u iskrenosti i budimo plodni i oduševljeni navjestitelji koji će Bogu privoditi ljude ovog naraštaja do istog iskrenog susreta i do neizrecivih spasenjskih dubina.</w:t>
      </w:r>
    </w:p>
    <w:p w:rsidR="000F23B0" w:rsidRPr="000F23B0" w:rsidRDefault="000F23B0" w:rsidP="000F23B0">
      <w:pPr>
        <w:pStyle w:val="Bezproreda"/>
        <w:rPr>
          <w:rFonts w:ascii="Comic Sans MS" w:hAnsi="Comic Sans MS"/>
          <w:sz w:val="28"/>
          <w:szCs w:val="28"/>
        </w:rPr>
      </w:pPr>
      <w:r w:rsidRPr="000F23B0">
        <w:rPr>
          <w:rFonts w:ascii="Comic Sans MS" w:hAnsi="Comic Sans MS"/>
          <w:sz w:val="28"/>
          <w:szCs w:val="28"/>
        </w:rPr>
        <w:t>Ivan je pak svoje poslanje u narodu vršio na sveopći način, jer riječi pouke i poticaja koje su mu dolazile od Boga nije uskraćivao nikome.</w:t>
      </w:r>
    </w:p>
    <w:p w:rsidR="000F23B0" w:rsidRDefault="000F23B0" w:rsidP="000F23B0"/>
    <w:p w:rsidR="009C3883" w:rsidRDefault="009C3883" w:rsidP="009C3883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9C3883">
        <w:rPr>
          <w:noProof/>
          <w:lang w:eastAsia="hr-HR"/>
        </w:rPr>
        <w:lastRenderedPageBreak/>
        <w:drawing>
          <wp:anchor distT="0" distB="0" distL="114300" distR="114300" simplePos="0" relativeHeight="251678720" behindDoc="0" locked="0" layoutInCell="1" allowOverlap="1" wp14:anchorId="5D91E1E5" wp14:editId="4093F0CC">
            <wp:simplePos x="0" y="0"/>
            <wp:positionH relativeFrom="column">
              <wp:posOffset>-175895</wp:posOffset>
            </wp:positionH>
            <wp:positionV relativeFrom="paragraph">
              <wp:posOffset>-566420</wp:posOffset>
            </wp:positionV>
            <wp:extent cx="2997200" cy="1435100"/>
            <wp:effectExtent l="0" t="0" r="0" b="0"/>
            <wp:wrapSquare wrapText="bothSides"/>
            <wp:docPr id="11" name="Slika 11" descr="http://www.zg-nadbiskupija.hr/resize.aspx?filename=/stories/SLIKE/2017/8/10.JPG&amp;width=315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g-nadbiskupija.hr/resize.aspx?filename=/stories/SLIKE/2017/8/10.JPG&amp;width=315&amp;height=15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883">
        <w:rPr>
          <w:rFonts w:ascii="Comic Sans MS" w:hAnsi="Comic Sans MS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2618FE" wp14:editId="2A997E60">
                <wp:simplePos x="0" y="0"/>
                <wp:positionH relativeFrom="column">
                  <wp:posOffset>119380</wp:posOffset>
                </wp:positionH>
                <wp:positionV relativeFrom="paragraph">
                  <wp:posOffset>-574040</wp:posOffset>
                </wp:positionV>
                <wp:extent cx="2171700" cy="381000"/>
                <wp:effectExtent l="0" t="0" r="19050" b="19050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883" w:rsidRPr="00B11700" w:rsidRDefault="009C3883" w:rsidP="009C3883">
                            <w:pPr>
                              <w:rPr>
                                <w:b/>
                              </w:rPr>
                            </w:pPr>
                            <w:r w:rsidRPr="00B11700">
                              <w:rPr>
                                <w:rFonts w:cs="Arial"/>
                                <w:b/>
                                <w:sz w:val="32"/>
                                <w:szCs w:val="32"/>
                              </w:rPr>
                              <w:t>Riječ Svetog Oca</w:t>
                            </w:r>
                          </w:p>
                          <w:p w:rsidR="009C3883" w:rsidRDefault="009C3883" w:rsidP="009C3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2" o:spid="_x0000_s1031" style="position:absolute;left:0;text-align:left;margin-left:9.4pt;margin-top:-45.2pt;width:171pt;height:30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" fillcolor="window" strokecolor="#f79646" strokeweight="2pt">
                <v:textbox>
                  <w:txbxContent>
                    <w:p w:rsidR="009C3883" w:rsidRPr="00B11700" w:rsidRDefault="009C3883" w:rsidP="009C3883">
                      <w:pPr>
                        <w:rPr>
                          <w:b/>
                        </w:rPr>
                      </w:pPr>
                      <w:r w:rsidRPr="00B11700">
                        <w:rPr>
                          <w:rFonts w:cs="Arial"/>
                          <w:b/>
                          <w:sz w:val="32"/>
                          <w:szCs w:val="32"/>
                        </w:rPr>
                        <w:t>Riječ Svetog Oca</w:t>
                      </w:r>
                    </w:p>
                    <w:p w:rsidR="009C3883" w:rsidRDefault="009C3883" w:rsidP="009C3883"/>
                  </w:txbxContent>
                </v:textbox>
              </v:rect>
            </w:pict>
          </mc:Fallback>
        </mc:AlternateContent>
      </w:r>
      <w:r w:rsidRPr="009C3883">
        <w:rPr>
          <w:rFonts w:ascii="Comic Sans MS" w:hAnsi="Comic Sans MS"/>
          <w:sz w:val="24"/>
          <w:szCs w:val="24"/>
        </w:rPr>
        <w:t xml:space="preserve">Braćo i sestre, Bog se ne osvećuje! Bog ljubi, ne osvećuje se, čeka na nas kako bi nam oprostio, kako bi nas zagrlio. Po „kamenju koje odbaciše graditelji" – a Krist je prvi kamen koji su graditelji odbacili – po situacijama slabosti i grijeha, Bog nastavlja stavljati u optjecaj „novo vino" svoga vinograda, odnosno milosrđe; to je novo vino Gospodinova vinograda: milosrđe. Postoji samo jedna prepreka Božjoj ustrajnoj i nježnoj volji: naša nadutost i naša preuzetnost, koja ponekad postaje čak i nasilje! Suočena s takvim stavovima i tamo gdje se ne daju plodovi, Riječ Božja zadržava svu svoju moć prijekora i upozorenja: „Oduzet će se od vas kraljevstvo Božje i dat će se narodu koji donosi njegove plodove" (Mt 21, 43). </w:t>
      </w:r>
    </w:p>
    <w:p w:rsidR="000F23B0" w:rsidRPr="009C3883" w:rsidRDefault="000F23B0" w:rsidP="009C3883">
      <w:pPr>
        <w:pStyle w:val="Bezproreda"/>
        <w:jc w:val="both"/>
      </w:pPr>
    </w:p>
    <w:p w:rsidR="000F23B0" w:rsidRDefault="009C3883" w:rsidP="000F23B0">
      <w:r>
        <w:rPr>
          <w:rFonts w:ascii="Arial" w:hAnsi="Arial" w:cs="Arial"/>
          <w:noProof/>
          <w:color w:val="0C4574"/>
          <w:sz w:val="18"/>
          <w:szCs w:val="1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4F5C86" wp14:editId="539D7EEF">
                <wp:simplePos x="0" y="0"/>
                <wp:positionH relativeFrom="column">
                  <wp:posOffset>254000</wp:posOffset>
                </wp:positionH>
                <wp:positionV relativeFrom="paragraph">
                  <wp:posOffset>38735</wp:posOffset>
                </wp:positionV>
                <wp:extent cx="1790700" cy="457200"/>
                <wp:effectExtent l="0" t="0" r="19050" b="19050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C3883" w:rsidRPr="00B11700" w:rsidRDefault="009C3883" w:rsidP="009C388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11700">
                              <w:rPr>
                                <w:b/>
                                <w:sz w:val="32"/>
                                <w:szCs w:val="32"/>
                              </w:rPr>
                              <w:t>Riječ Nadbiskupa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5" o:spid="_x0000_s1032" style="position:absolute;margin-left:20pt;margin-top:3.05pt;width:141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" fillcolor="window" strokecolor="#f79646" strokeweight="2pt">
                <v:textbox>
                  <w:txbxContent>
                    <w:p w:rsidR="009C3883" w:rsidRPr="00B11700" w:rsidRDefault="009C3883" w:rsidP="009C388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11700">
                        <w:rPr>
                          <w:b/>
                          <w:sz w:val="32"/>
                          <w:szCs w:val="32"/>
                        </w:rPr>
                        <w:t>Riječ Nadbiskupa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0C4574"/>
          <w:sz w:val="18"/>
          <w:szCs w:val="18"/>
          <w:lang w:eastAsia="hr-HR"/>
        </w:rPr>
        <w:drawing>
          <wp:anchor distT="0" distB="0" distL="114300" distR="114300" simplePos="0" relativeHeight="251682816" behindDoc="0" locked="0" layoutInCell="1" allowOverlap="1" wp14:anchorId="419A6283" wp14:editId="5AC21FEB">
            <wp:simplePos x="0" y="0"/>
            <wp:positionH relativeFrom="column">
              <wp:posOffset>-74295</wp:posOffset>
            </wp:positionH>
            <wp:positionV relativeFrom="paragraph">
              <wp:posOffset>38735</wp:posOffset>
            </wp:positionV>
            <wp:extent cx="2997200" cy="1435100"/>
            <wp:effectExtent l="0" t="0" r="0" b="0"/>
            <wp:wrapSquare wrapText="bothSides"/>
            <wp:docPr id="13" name="Slika 13" descr="http://www.zg-nadbiskupija.hr/resize.aspx?filename=/stories/SLIKE/2017/11/SVI%20SVETI/HOMILIJA.jpg&amp;width=315&amp;height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g-nadbiskupija.hr/resize.aspx?filename=/stories/SLIKE/2017/11/SVI%20SVETI/HOMILIJA.jpg&amp;width=315&amp;height=150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030" w:rsidRDefault="007D3030" w:rsidP="000F23B0"/>
    <w:p w:rsidR="000F23B0" w:rsidRPr="009C3883" w:rsidRDefault="009C3883" w:rsidP="009C3883">
      <w:pPr>
        <w:pStyle w:val="Bezproreda"/>
        <w:jc w:val="both"/>
        <w:rPr>
          <w:rFonts w:ascii="Comic Sans MS" w:hAnsi="Comic Sans MS"/>
          <w:sz w:val="24"/>
          <w:szCs w:val="24"/>
        </w:rPr>
      </w:pPr>
      <w:r w:rsidRPr="009C3883">
        <w:rPr>
          <w:rFonts w:ascii="Comic Sans MS" w:hAnsi="Comic Sans MS"/>
          <w:sz w:val="24"/>
          <w:szCs w:val="24"/>
        </w:rPr>
        <w:t>Dragi članovi Sinode, dok propitkujemo odnos Crkve i društva potrebno je jasno reći da Crkva nema gotova tehnička rješenja za svakodnevna društvena pitanja, niti je pozvana preuzeti neposrednu odgovornost u njihovom rješavanju. Ona ne predlaže ekonomske i političke programe, niti daje prednost jednima na račun drugih. Crkva prepoznaje autonomiju ovozemnih stvarnosti, promiče dostojanstvo čovjeka koji je pozvan izvršiti svoju zadaću u svijetu. U toj zadaći Crkva, koristeći se bogatstvom vlastitog nauka i iskustva, predlaže čovjeku takvo iščitavanje povijesnih događanja koje u razvitku društva može raspoznati otajstveni plan Božje providnosti. Crkva se u svijetu suprotstavlja i zlogukim prorocima koji naviještaju katastrofe, protivna je svakom fatalističkom pesimizmu. Pouzdajući se u Krista želi čovjeku i svekolikoj ljudskoj zajednici ponuditi razloge nade koju posjeduje, nade koja nadilazi i ovozemne okvire.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9C3883" w:rsidTr="009C3883">
        <w:tc>
          <w:tcPr>
            <w:tcW w:w="4644" w:type="dxa"/>
          </w:tcPr>
          <w:p w:rsidR="009C3883" w:rsidRP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9C3883">
              <w:rPr>
                <w:rFonts w:ascii="Comic Sans MS" w:hAnsi="Comic Sans MS"/>
                <w:sz w:val="24"/>
                <w:szCs w:val="24"/>
              </w:rPr>
              <w:t>1. Visom leteć ptice male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našem domu zapjevale: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srca gore, evo zore.</w:t>
            </w:r>
          </w:p>
          <w:p w:rsid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C3883" w:rsidRP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9C3883">
              <w:rPr>
                <w:rFonts w:ascii="Comic Sans MS" w:hAnsi="Comic Sans MS"/>
                <w:sz w:val="24"/>
                <w:szCs w:val="24"/>
              </w:rPr>
              <w:t>2. Kore one lijene ljude,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dozivlju ih, od sna bude: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srca gore, evo zore.</w:t>
            </w:r>
          </w:p>
          <w:p w:rsidR="009C3883" w:rsidRP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</w:t>
            </w:r>
            <w:r w:rsidRPr="009C3883">
              <w:rPr>
                <w:rFonts w:ascii="Comic Sans MS" w:hAnsi="Comic Sans MS"/>
                <w:sz w:val="24"/>
                <w:szCs w:val="24"/>
              </w:rPr>
              <w:t xml:space="preserve"> Grijehe svoje oplačimo,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dušu ljijepo očistimo: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srca gore, evo zore.</w:t>
            </w:r>
          </w:p>
          <w:p w:rsidR="009C3883" w:rsidRDefault="009C3883" w:rsidP="000F23B0"/>
        </w:tc>
        <w:tc>
          <w:tcPr>
            <w:tcW w:w="4644" w:type="dxa"/>
          </w:tcPr>
          <w:p w:rsidR="009C3883" w:rsidRP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9C3883">
              <w:rPr>
                <w:rFonts w:ascii="Comic Sans MS" w:hAnsi="Comic Sans MS"/>
                <w:sz w:val="24"/>
                <w:szCs w:val="24"/>
              </w:rPr>
              <w:t>. Kraj nek bude svakoj zloći,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Sin će Božji k nama doći: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srca gore, evo zore!</w:t>
            </w:r>
          </w:p>
          <w:p w:rsid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</w:p>
          <w:p w:rsidR="009C3883" w:rsidRP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9C3883">
              <w:rPr>
                <w:rFonts w:ascii="Comic Sans MS" w:hAnsi="Comic Sans MS"/>
                <w:sz w:val="24"/>
                <w:szCs w:val="24"/>
              </w:rPr>
              <w:t>5. Već ga nosi mila Mati,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ona će ga nama dati: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srca gore, evo zore!</w:t>
            </w:r>
          </w:p>
          <w:p w:rsidR="009C3883" w:rsidRPr="009C3883" w:rsidRDefault="009C3883" w:rsidP="009C3883">
            <w:pPr>
              <w:pStyle w:val="Bezproreda"/>
              <w:rPr>
                <w:rFonts w:ascii="Comic Sans MS" w:hAnsi="Comic Sans MS"/>
                <w:sz w:val="24"/>
                <w:szCs w:val="24"/>
              </w:rPr>
            </w:pPr>
            <w:r w:rsidRPr="009C3883">
              <w:rPr>
                <w:rFonts w:ascii="Comic Sans MS" w:hAnsi="Comic Sans MS"/>
                <w:sz w:val="24"/>
                <w:szCs w:val="24"/>
              </w:rPr>
              <w:t>6. Zdravo, puna svih milina,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>kličimo joj iz nizina:</w:t>
            </w:r>
            <w:r w:rsidRPr="009C3883">
              <w:rPr>
                <w:rFonts w:ascii="Comic Sans MS" w:hAnsi="Comic Sans MS"/>
                <w:sz w:val="24"/>
                <w:szCs w:val="24"/>
              </w:rPr>
              <w:br/>
              <w:t xml:space="preserve">srca gore, evo zore! </w:t>
            </w:r>
          </w:p>
          <w:p w:rsidR="009C3883" w:rsidRDefault="009C3883" w:rsidP="000F23B0"/>
        </w:tc>
      </w:tr>
    </w:tbl>
    <w:tbl>
      <w:tblPr>
        <w:tblStyle w:val="Reetkatablice1"/>
        <w:tblpPr w:leftFromText="180" w:rightFromText="180" w:vertAnchor="text" w:horzAnchor="margin" w:tblpY="385"/>
        <w:tblW w:w="9464" w:type="dxa"/>
        <w:tblLook w:val="04A0" w:firstRow="1" w:lastRow="0" w:firstColumn="1" w:lastColumn="0" w:noHBand="0" w:noVBand="1"/>
      </w:tblPr>
      <w:tblGrid>
        <w:gridCol w:w="1639"/>
        <w:gridCol w:w="1082"/>
        <w:gridCol w:w="6743"/>
      </w:tblGrid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lastRenderedPageBreak/>
              <w:t>Ponedjeljak,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11.prosinca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Damaz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Marica Ivančević i ob. Mikulić (god)</w:t>
            </w:r>
          </w:p>
        </w:tc>
      </w:tr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Utorak,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12.prosinca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Spiridon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Jela Gojšić (god)</w:t>
            </w:r>
          </w:p>
        </w:tc>
      </w:tr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Srijeda,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13..prosinca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Lucija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Jela Vušir</w:t>
            </w:r>
          </w:p>
        </w:tc>
      </w:tr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Četvrtak,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14.prosinca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Ivan od Križa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Cecilija, Ivan Latin</w:t>
            </w:r>
          </w:p>
        </w:tc>
      </w:tr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>Petak,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15.prosinca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Drinske mučenice</w:t>
            </w: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Na jednu nakanu </w:t>
            </w:r>
          </w:p>
        </w:tc>
      </w:tr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subota, </w:t>
            </w:r>
          </w:p>
          <w:p w:rsidR="00F8310E" w:rsidRPr="00622E60" w:rsidRDefault="0023236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16</w:t>
            </w:r>
            <w:r w:rsidR="00F8310E">
              <w:rPr>
                <w:rFonts w:ascii="Comic Sans MS" w:eastAsia="Calibri" w:hAnsi="Comic Sans MS" w:cs="Times New Roman"/>
                <w:sz w:val="24"/>
                <w:szCs w:val="24"/>
              </w:rPr>
              <w:t>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Default="0023236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Hagaj</w:t>
            </w:r>
          </w:p>
          <w:p w:rsidR="0023236E" w:rsidRPr="00622E60" w:rsidRDefault="0023236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Na jednu nakanu</w:t>
            </w:r>
          </w:p>
        </w:tc>
      </w:tr>
      <w:tr w:rsidR="00F8310E" w:rsidRPr="00622E60" w:rsidTr="00F8310E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622E60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Nedjelja,</w:t>
            </w:r>
          </w:p>
          <w:p w:rsidR="00F8310E" w:rsidRPr="00622E60" w:rsidRDefault="0023236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17</w:t>
            </w:r>
            <w:r w:rsidR="00F8310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.prosinca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10E" w:rsidRPr="00622E60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6,00</w:t>
            </w:r>
          </w:p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Default="00F8310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</w:p>
          <w:p w:rsidR="00F8310E" w:rsidRPr="00622E60" w:rsidRDefault="0085788F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15,30</w:t>
            </w: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10E" w:rsidRPr="00622E60" w:rsidRDefault="0023236E" w:rsidP="00F8310E">
            <w:pPr>
              <w:tabs>
                <w:tab w:val="left" w:pos="5440"/>
              </w:tabs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TREĆA</w:t>
            </w:r>
            <w:r w:rsidR="00F8310E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 xml:space="preserve"> NEDJELJA DOŠAŠĆA</w:t>
            </w:r>
          </w:p>
          <w:p w:rsidR="00F8310E" w:rsidRDefault="0085788F" w:rsidP="00F8310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+ Jela Banić i ob.; + Ivan, Josip, Ivan Nejak ( R-152): +Josip, Slavica Haviža; + Dragica, Josip Lovrić i ob.; +Franjo Šepac (god); + Josip, Katarina Grdina; + Katica Vine i ob.; + Ivan Strnić; + Obitelj Božjak; + Tomo, Jela Banić; + Josip Kralj; + ob. Nikole Kralj</w:t>
            </w:r>
          </w:p>
          <w:p w:rsidR="00F8310E" w:rsidRPr="00622E60" w:rsidRDefault="00F8310E" w:rsidP="00F8310E">
            <w:pPr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– PRO POPULO</w:t>
            </w:r>
          </w:p>
        </w:tc>
      </w:tr>
    </w:tbl>
    <w:p w:rsidR="000F23B0" w:rsidRDefault="0085788F" w:rsidP="000F23B0">
      <w:r>
        <w:rPr>
          <w:rFonts w:ascii="Georgia" w:hAnsi="Georgia"/>
          <w:i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ADB5A" wp14:editId="2B7DDB6C">
                <wp:simplePos x="0" y="0"/>
                <wp:positionH relativeFrom="column">
                  <wp:posOffset>-112395</wp:posOffset>
                </wp:positionH>
                <wp:positionV relativeFrom="paragraph">
                  <wp:posOffset>4510405</wp:posOffset>
                </wp:positionV>
                <wp:extent cx="2730500" cy="990600"/>
                <wp:effectExtent l="0" t="0" r="12700" b="1905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0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88F" w:rsidRPr="00E33ADC" w:rsidRDefault="0085788F" w:rsidP="0085788F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E33AD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DAR0VALI ZA CRKVENE POTREBE: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Stjepan Žeger, Rečica 24; Slavko Lukić, Rečica 57; Janko Božjak, Rečica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7" o:spid="_x0000_s1033" style="position:absolute;margin-left:-8.85pt;margin-top:355.15pt;width:21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" fillcolor="window" strokecolor="#f79646" strokeweight="2pt">
                <v:textbox>
                  <w:txbxContent>
                    <w:p w:rsidR="0085788F" w:rsidRPr="00E33ADC" w:rsidRDefault="0085788F" w:rsidP="0085788F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E33AD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DAR0VALI ZA CRKVENE POTREBE: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Stjepan Žeger, Rečica 24; Slavko Lukić, Rečica 57; Janko Božjak, Rečica</w:t>
                      </w:r>
                    </w:p>
                  </w:txbxContent>
                </v:textbox>
              </v:rect>
            </w:pict>
          </mc:Fallback>
        </mc:AlternateContent>
      </w:r>
      <w:r w:rsidRPr="001D6483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3015E5" wp14:editId="33C4BB9F">
                <wp:simplePos x="0" y="0"/>
                <wp:positionH relativeFrom="column">
                  <wp:posOffset>2757805</wp:posOffset>
                </wp:positionH>
                <wp:positionV relativeFrom="paragraph">
                  <wp:posOffset>4472305</wp:posOffset>
                </wp:positionV>
                <wp:extent cx="3252470" cy="1930400"/>
                <wp:effectExtent l="0" t="0" r="24130" b="12700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2470" cy="1930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88F" w:rsidRDefault="0085788F" w:rsidP="0085788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DAROVI ZA POTREBE ŽUPE: svoje priloge za potrebe župe možete dati u župnom uredu, sakristiji ili u banci na račun. HR8124000081104962168 Župa sv. Ivana Krstitelja Rečica 47. Rečica ( s naznakom: za župu)</w:t>
                            </w:r>
                          </w:p>
                          <w:p w:rsidR="0085788F" w:rsidRDefault="0085788F" w:rsidP="00857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9" o:spid="_x0000_s1034" style="position:absolute;margin-left:217.15pt;margin-top:352.15pt;width:256.1pt;height:15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" fillcolor="window" strokecolor="#f79646" strokeweight="2pt">
                <v:textbox>
                  <w:txbxContent>
                    <w:p w:rsidR="0085788F" w:rsidRDefault="0085788F" w:rsidP="0085788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DAROVI ZA POTREBE ŽUPE: svoje priloge za potrebe župe možete dati u župnom uredu, sakristiji ili u banci na račun. HR8124000081104962168 Župa sv. Ivana Krstitelja Rečica 47. Rečica ( s naznakom: za župu)</w:t>
                      </w:r>
                    </w:p>
                    <w:p w:rsidR="0085788F" w:rsidRDefault="0085788F" w:rsidP="0085788F"/>
                  </w:txbxContent>
                </v:textbox>
              </v:rect>
            </w:pict>
          </mc:Fallback>
        </mc:AlternateContent>
      </w:r>
      <w:r w:rsidR="00F8310E">
        <w:rPr>
          <w:rFonts w:ascii="Arial" w:hAnsi="Arial" w:cs="Arial"/>
          <w:noProof/>
          <w:color w:val="0000FF"/>
          <w:sz w:val="27"/>
          <w:szCs w:val="27"/>
          <w:lang w:eastAsia="hr-HR"/>
        </w:rPr>
        <w:drawing>
          <wp:anchor distT="0" distB="0" distL="114300" distR="114300" simplePos="0" relativeHeight="251686912" behindDoc="0" locked="0" layoutInCell="1" allowOverlap="1" wp14:anchorId="1D5E9CE7" wp14:editId="51B61119">
            <wp:simplePos x="0" y="0"/>
            <wp:positionH relativeFrom="column">
              <wp:posOffset>929640</wp:posOffset>
            </wp:positionH>
            <wp:positionV relativeFrom="paragraph">
              <wp:posOffset>-617855</wp:posOffset>
            </wp:positionV>
            <wp:extent cx="4467225" cy="678815"/>
            <wp:effectExtent l="0" t="0" r="9525" b="6985"/>
            <wp:wrapSquare wrapText="bothSides"/>
            <wp:docPr id="16" name="Slika 16" descr="Slikovni rezultat za župne obavij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župne obavijesti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51"/>
                    <a:stretch/>
                  </pic:blipFill>
                  <pic:spPr bwMode="auto">
                    <a:xfrm>
                      <a:off x="0" y="0"/>
                      <a:ext cx="446722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3B0" w:rsidRDefault="000F23B0" w:rsidP="000F23B0"/>
    <w:p w:rsidR="000F23B0" w:rsidRDefault="000F23B0" w:rsidP="000F23B0"/>
    <w:p w:rsidR="000F23B0" w:rsidRDefault="0085788F" w:rsidP="000F23B0"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8591327" wp14:editId="2C408753">
                <wp:simplePos x="0" y="0"/>
                <wp:positionH relativeFrom="column">
                  <wp:posOffset>-112395</wp:posOffset>
                </wp:positionH>
                <wp:positionV relativeFrom="paragraph">
                  <wp:posOffset>264795</wp:posOffset>
                </wp:positionV>
                <wp:extent cx="2628900" cy="749300"/>
                <wp:effectExtent l="0" t="0" r="19050" b="12700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49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788F" w:rsidRPr="00F7193B" w:rsidRDefault="0085788F" w:rsidP="008578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7193B">
                              <w:rPr>
                                <w:b/>
                                <w:sz w:val="28"/>
                                <w:szCs w:val="28"/>
                              </w:rPr>
                              <w:t>MOLITVENA ZAJEDNICA – NEDJELJOM U 17,00 SATI!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8" o:spid="_x0000_s1035" style="position:absolute;margin-left:-8.85pt;margin-top:20.85pt;width:207pt;height:5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" fillcolor="window" strokecolor="#f79646" strokeweight="2pt">
                <v:textbox>
                  <w:txbxContent>
                    <w:p w:rsidR="0085788F" w:rsidRPr="00F7193B" w:rsidRDefault="0085788F" w:rsidP="008578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7193B">
                        <w:rPr>
                          <w:b/>
                          <w:sz w:val="28"/>
                          <w:szCs w:val="28"/>
                        </w:rPr>
                        <w:t>MOLITVENA ZAJEDNICA – NEDJELJOM U 17,00 SATI!</w:t>
                      </w:r>
                    </w:p>
                  </w:txbxContent>
                </v:textbox>
              </v:rect>
            </w:pict>
          </mc:Fallback>
        </mc:AlternateContent>
      </w:r>
    </w:p>
    <w:p w:rsidR="000F23B0" w:rsidRDefault="000F23B0" w:rsidP="000F23B0"/>
    <w:p w:rsidR="000F23B0" w:rsidRDefault="000F23B0" w:rsidP="000F23B0"/>
    <w:p w:rsidR="000F23B0" w:rsidRDefault="0085788F" w:rsidP="000F23B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260350</wp:posOffset>
                </wp:positionV>
                <wp:extent cx="3315970" cy="838200"/>
                <wp:effectExtent l="0" t="0" r="17780" b="1905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597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8F" w:rsidRPr="0085788F" w:rsidRDefault="0085788F" w:rsidP="0085788F">
                            <w:pPr>
                              <w:pStyle w:val="Bezprored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788F">
                              <w:rPr>
                                <w:b/>
                                <w:sz w:val="24"/>
                                <w:szCs w:val="24"/>
                              </w:rPr>
                              <w:t>U NEDJELJU JE NEDJE3LJA CARITASA – SAV PRIHOD OD ŠPARAVCA IDE U CARITAS NADBISKUPIJE I NAŠE ŽUPE. Nastojmo biti šire ruke: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36" style="position:absolute;margin-left:212.15pt;margin-top:20.5pt;width:261.1pt;height:6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" fillcolor="white [3201]" strokecolor="#f79646 [3209]" strokeweight="2pt">
                <v:textbox>
                  <w:txbxContent>
                    <w:p w:rsidR="0085788F" w:rsidRPr="0085788F" w:rsidRDefault="0085788F" w:rsidP="0085788F">
                      <w:pPr>
                        <w:pStyle w:val="Bezproreda"/>
                        <w:rPr>
                          <w:b/>
                          <w:sz w:val="24"/>
                          <w:szCs w:val="24"/>
                        </w:rPr>
                      </w:pPr>
                      <w:r w:rsidRPr="0085788F">
                        <w:rPr>
                          <w:b/>
                          <w:sz w:val="24"/>
                          <w:szCs w:val="24"/>
                        </w:rPr>
                        <w:t>U NEDJELJU JE NEDJE3LJA CARITASA – SAV PRIHOD OD ŠPARAVCA IDE U CARITAS NADBISKUPIJE I NAŠE ŽUPE. Nastojmo biti šire ruke: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133350</wp:posOffset>
                </wp:positionV>
                <wp:extent cx="2628900" cy="965200"/>
                <wp:effectExtent l="0" t="0" r="19050" b="25400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65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788F" w:rsidRPr="0085788F" w:rsidRDefault="0085788F" w:rsidP="0085788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5788F">
                              <w:rPr>
                                <w:b/>
                                <w:sz w:val="24"/>
                                <w:szCs w:val="24"/>
                              </w:rPr>
                              <w:t>U NEDJELJU IZVIĐAČKI ODRED  SPIDER IZ DUGE RESE NA MISU ZORNICU DONOSI BETLEHEMSKO SVJETLO!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14" o:spid="_x0000_s1037" style="position:absolute;margin-left:-8.85pt;margin-top:10.5pt;width:207pt;height:76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" fillcolor="white [3201]" strokecolor="#f79646 [3209]" strokeweight="2pt">
                <v:textbox>
                  <w:txbxContent>
                    <w:p w:rsidR="0085788F" w:rsidRPr="0085788F" w:rsidRDefault="0085788F" w:rsidP="0085788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5788F">
                        <w:rPr>
                          <w:b/>
                          <w:sz w:val="24"/>
                          <w:szCs w:val="24"/>
                        </w:rPr>
                        <w:t>U NEDJELJU IZVIĐAČKI ODRED  SPIDER IZ DUGE RESE NA MISU ZORNICU DONOSI BETLEHEMSKO SVJETLO!</w:t>
                      </w:r>
                    </w:p>
                  </w:txbxContent>
                </v:textbox>
              </v:rect>
            </w:pict>
          </mc:Fallback>
        </mc:AlternateContent>
      </w:r>
    </w:p>
    <w:p w:rsidR="000F23B0" w:rsidRDefault="000F23B0" w:rsidP="000F23B0"/>
    <w:p w:rsidR="000F23B0" w:rsidRDefault="000F23B0" w:rsidP="000F23B0"/>
    <w:p w:rsidR="000F23B0" w:rsidRDefault="00AF70AB" w:rsidP="000F23B0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2618105</wp:posOffset>
                </wp:positionH>
                <wp:positionV relativeFrom="paragraph">
                  <wp:posOffset>243840</wp:posOffset>
                </wp:positionV>
                <wp:extent cx="3392170" cy="774700"/>
                <wp:effectExtent l="0" t="0" r="17780" b="25400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217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AB" w:rsidRDefault="00AF70AB" w:rsidP="00AF70AB">
                            <w:pPr>
                              <w:pStyle w:val="Bezprored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F70A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ISPOVIJED STARACA I BOLESNIH: </w:t>
                            </w:r>
                          </w:p>
                          <w:p w:rsidR="00AF70AB" w:rsidRDefault="00AF70AB" w:rsidP="00AF70AB">
                            <w:pPr>
                              <w:pStyle w:val="Bezprored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SRIJEDA: REČICA</w:t>
                            </w:r>
                          </w:p>
                          <w:p w:rsidR="00AF70AB" w:rsidRPr="00AF70AB" w:rsidRDefault="00AF70AB" w:rsidP="00AF70AB">
                            <w:pPr>
                              <w:pStyle w:val="Bezproreda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ČETVRTAK: ZAMRŠJE I LUKA POKUPSKA!</w:t>
                            </w:r>
                          </w:p>
                          <w:p w:rsidR="00AF70AB" w:rsidRDefault="00AF70AB" w:rsidP="00AF70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2" o:spid="_x0000_s1038" style="position:absolute;margin-left:206.15pt;margin-top:19.2pt;width:267.1pt;height:6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" fillcolor="white [3201]" strokecolor="#f79646 [3209]" strokeweight="2pt">
                <v:textbox>
                  <w:txbxContent>
                    <w:p w:rsidR="00AF70AB" w:rsidRDefault="00AF70AB" w:rsidP="00AF70AB">
                      <w:pPr>
                        <w:pStyle w:val="Bezproreda"/>
                        <w:rPr>
                          <w:b/>
                          <w:sz w:val="24"/>
                          <w:szCs w:val="24"/>
                        </w:rPr>
                      </w:pPr>
                      <w:r w:rsidRPr="00AF70AB">
                        <w:rPr>
                          <w:b/>
                          <w:sz w:val="24"/>
                          <w:szCs w:val="24"/>
                        </w:rPr>
                        <w:t xml:space="preserve">ISPOVIJED STARACA I BOLESNIH: </w:t>
                      </w:r>
                    </w:p>
                    <w:p w:rsidR="00AF70AB" w:rsidRDefault="00AF70AB" w:rsidP="00AF70AB">
                      <w:pPr>
                        <w:pStyle w:val="Bezprored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SRIJEDA: REČICA</w:t>
                      </w:r>
                    </w:p>
                    <w:p w:rsidR="00AF70AB" w:rsidRPr="00AF70AB" w:rsidRDefault="00AF70AB" w:rsidP="00AF70AB">
                      <w:pPr>
                        <w:pStyle w:val="Bezproreda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ČETVRTAK: ZAMRŠJE I LUKA POKUPSKA!</w:t>
                      </w:r>
                    </w:p>
                    <w:p w:rsidR="00AF70AB" w:rsidRDefault="00AF70AB" w:rsidP="00AF70AB"/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243840</wp:posOffset>
                </wp:positionV>
                <wp:extent cx="2628900" cy="774700"/>
                <wp:effectExtent l="0" t="0" r="19050" b="25400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AB" w:rsidRPr="00AF70AB" w:rsidRDefault="00AF70AB" w:rsidP="00AF70AB">
                            <w:pPr>
                              <w:pStyle w:val="Bezproreda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F70AB">
                              <w:rPr>
                                <w:b/>
                                <w:sz w:val="28"/>
                                <w:szCs w:val="28"/>
                              </w:rPr>
                              <w:t>U NEDJELJU U 15,00 SATI BOŽIĆNA ISPOVIJED U NAŠOJ ŽUPI!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1" o:spid="_x0000_s1039" style="position:absolute;margin-left:-8.85pt;margin-top:19.2pt;width:207pt;height:6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" fillcolor="white [3201]" strokecolor="#f79646 [3209]" strokeweight="2pt">
                <v:textbox>
                  <w:txbxContent>
                    <w:p w:rsidR="00AF70AB" w:rsidRPr="00AF70AB" w:rsidRDefault="00AF70AB" w:rsidP="00AF70AB">
                      <w:pPr>
                        <w:pStyle w:val="Bezproreda"/>
                        <w:rPr>
                          <w:b/>
                          <w:sz w:val="28"/>
                          <w:szCs w:val="28"/>
                        </w:rPr>
                      </w:pPr>
                      <w:r w:rsidRPr="00AF70AB">
                        <w:rPr>
                          <w:b/>
                          <w:sz w:val="28"/>
                          <w:szCs w:val="28"/>
                        </w:rPr>
                        <w:t>U NEDJELJU U 15,00 SATI BOŽIĆNA ISPOVIJED U NAŠOJ ŽUPI!</w:t>
                      </w:r>
                    </w:p>
                  </w:txbxContent>
                </v:textbox>
              </v:rect>
            </w:pict>
          </mc:Fallback>
        </mc:AlternateContent>
      </w:r>
    </w:p>
    <w:p w:rsidR="000F23B0" w:rsidRDefault="000F23B0" w:rsidP="000F23B0"/>
    <w:p w:rsidR="000F23B0" w:rsidRDefault="000F23B0" w:rsidP="000F23B0"/>
    <w:p w:rsidR="000F23B0" w:rsidRPr="000F23B0" w:rsidRDefault="00AF70AB" w:rsidP="000F23B0">
      <w:r w:rsidRPr="005F679A"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233A618" wp14:editId="7277E20C">
                <wp:simplePos x="0" y="0"/>
                <wp:positionH relativeFrom="column">
                  <wp:posOffset>-312420</wp:posOffset>
                </wp:positionH>
                <wp:positionV relativeFrom="paragraph">
                  <wp:posOffset>671830</wp:posOffset>
                </wp:positionV>
                <wp:extent cx="6591300" cy="647700"/>
                <wp:effectExtent l="0" t="0" r="38100" b="57150"/>
                <wp:wrapNone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6477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F79646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79646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F79646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F70AB" w:rsidRDefault="00AF70AB" w:rsidP="00AF70AB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Pastoralni listić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      </w:r>
                          </w:p>
                          <w:p w:rsidR="00AF70AB" w:rsidRDefault="00AF70AB" w:rsidP="00AF70AB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0AB" w:rsidRDefault="00AF70AB" w:rsidP="00AF70AB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0AB" w:rsidRDefault="00AF70AB" w:rsidP="00AF70AB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AF70AB" w:rsidRDefault="00AF70AB" w:rsidP="00AF70AB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-24.6pt;margin-top:52.9pt;width:519pt;height:5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" strokecolor="#fac090" strokeweight="1pt">
                <v:fill color2="#fcd5b5" focus="100%" type="gradient"/>
                <v:shadow on="t" color="#984807" opacity=".5" offset="1pt"/>
                <v:textbox>
                  <w:txbxContent>
                    <w:p w:rsidR="00AF70AB" w:rsidRDefault="00AF70AB" w:rsidP="00AF70AB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Pastoralni listić</w:t>
                      </w:r>
                      <w:r>
                        <w:rPr>
                          <w:sz w:val="24"/>
                          <w:szCs w:val="24"/>
                        </w:rPr>
                        <w:t>: Tjedni prilog Zvona svetog Ivana Krstitelja. Izdaje: Župa svetog Ivana Krstitelja Rečica, Rečica 47. 47203 Rečica. Glavni i odgovorni urednik: Lovro Zaplatić, župnik .Tel 047 713 002 /0992441234 e-mail : zupa.recica@zg-nadbiskupija.hr  . Izlazi u 150 primjeraka.</w:t>
                      </w:r>
                    </w:p>
                    <w:p w:rsidR="00AF70AB" w:rsidRDefault="00AF70AB" w:rsidP="00AF70AB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F70AB" w:rsidRDefault="00AF70AB" w:rsidP="00AF70AB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F70AB" w:rsidRDefault="00AF70AB" w:rsidP="00AF70AB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  <w:p w:rsidR="00AF70AB" w:rsidRDefault="00AF70AB" w:rsidP="00AF70AB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292C41D" wp14:editId="437A4E79">
                <wp:simplePos x="0" y="0"/>
                <wp:positionH relativeFrom="column">
                  <wp:posOffset>-48895</wp:posOffset>
                </wp:positionH>
                <wp:positionV relativeFrom="paragraph">
                  <wp:posOffset>150495</wp:posOffset>
                </wp:positionV>
                <wp:extent cx="6059170" cy="419100"/>
                <wp:effectExtent l="0" t="0" r="17780" b="1905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917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70AB" w:rsidRPr="00AF70AB" w:rsidRDefault="00AF70AB" w:rsidP="00AF70AB">
                            <w:pPr>
                              <w:pStyle w:val="Bezproreda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F70A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SLIJEDEĆE NEDJELJE IZA MISE ZORNICE PRIREĐUJU NAŠI LOVCI!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3" o:spid="_x0000_s1041" style="position:absolute;margin-left:-3.85pt;margin-top:11.85pt;width:477.1pt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" fillcolor="white [3201]" strokecolor="#f79646 [3209]" strokeweight="2pt">
                <v:textbox>
                  <w:txbxContent>
                    <w:p w:rsidR="00AF70AB" w:rsidRPr="00AF70AB" w:rsidRDefault="00AF70AB" w:rsidP="00AF70AB">
                      <w:pPr>
                        <w:pStyle w:val="Bezproreda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F70AB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SLIJEDEĆE NEDJELJE IZA MISE ZORNICE PRIREĐUJU NAŠI LOVCI!</w:t>
                      </w:r>
                    </w:p>
                  </w:txbxContent>
                </v:textbox>
              </v:rect>
            </w:pict>
          </mc:Fallback>
        </mc:AlternateContent>
      </w:r>
    </w:p>
    <w:sectPr w:rsidR="000F23B0" w:rsidRPr="000F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41AA2"/>
    <w:multiLevelType w:val="hybridMultilevel"/>
    <w:tmpl w:val="E7400B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30"/>
    <w:rsid w:val="000F23B0"/>
    <w:rsid w:val="000F2EC4"/>
    <w:rsid w:val="00154EAE"/>
    <w:rsid w:val="0023236E"/>
    <w:rsid w:val="003A0001"/>
    <w:rsid w:val="00754D43"/>
    <w:rsid w:val="007D3030"/>
    <w:rsid w:val="0085788F"/>
    <w:rsid w:val="009C3883"/>
    <w:rsid w:val="00AF70AB"/>
    <w:rsid w:val="00D71DDF"/>
    <w:rsid w:val="00F8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303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0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C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C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F8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D303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303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C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9C3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1">
    <w:name w:val="Rešetka tablice1"/>
    <w:basedOn w:val="Obinatablica"/>
    <w:uiPriority w:val="59"/>
    <w:rsid w:val="00F83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26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04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8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10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5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8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80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617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05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hyperlink" Target="https://www.google.hr/url?sa=i&amp;rct=j&amp;q=&amp;esrc=s&amp;source=images&amp;cd=&amp;cad=rja&amp;uact=8&amp;ved=0ahUKEwjUp4qL7ODVAhXHshQKHWLIANkQjRwIBw&amp;url=https://www.zupa-podmilacje.com/novosti/nedjelja-2-korizmena-c-21-02-2016/&amp;psig=AFQjCNHVtD2LyuhuVtE-H-yPsvnuzLwr4Q&amp;ust=1503147767686857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zg-nadbiskupija.hr/dokumenti/rijec-nadbiskupa/kardinalova-homilija-na-svetkovinu-svih-svetih-2506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hr/url?sa=i&amp;rct=j&amp;q=&amp;esrc=s&amp;source=images&amp;cd=&amp;cad=rja&amp;uact=8&amp;ved=0ahUKEwi70Jbe6_TXAhUR2aQKHbTOACsQjRwIBw&amp;url=http://srhscourier.edublogs.org/2017/02/22/kairos-xliv/&amp;psig=AOvVaw2uRgmiP689N3-F-4hAtLp-&amp;ust=15126309664688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www.google.hr/url?sa=i&amp;rct=j&amp;q=&amp;esrc=s&amp;source=images&amp;cd=&amp;cad=rja&amp;uact=8&amp;ved=0ahUKEwinqqmmqvPXAhVRbFAKHWSXAYIQjRwIBw&amp;url=https://wol.jw.org/hr/wol/d/r19/lp-c/1102014614&amp;psig=AOvVaw2jd-srZy5THiDzmHDB-X4U&amp;ust=1512578914136855" TargetMode="External"/><Relationship Id="rId14" Type="http://schemas.openxmlformats.org/officeDocument/2006/relationships/hyperlink" Target="http://www.zg-nadbiskupija.hr/dokumenti/rijec-svetog-oca/blazeni-mrtvi-koji-umiru-u-gospodin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2017-12-08T10:30:00Z</cp:lastPrinted>
  <dcterms:created xsi:type="dcterms:W3CDTF">2017-12-05T16:40:00Z</dcterms:created>
  <dcterms:modified xsi:type="dcterms:W3CDTF">2017-12-08T10:31:00Z</dcterms:modified>
</cp:coreProperties>
</file>